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295C5" w14:textId="6A10C202" w:rsidR="00CD5E5E" w:rsidRPr="00737948" w:rsidRDefault="00CD5E5E" w:rsidP="00CD5E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 w:rsidR="00C47B46">
        <w:rPr>
          <w:rFonts w:ascii="Arial" w:hAnsi="Arial" w:cs="Arial"/>
          <w:b/>
          <w:bCs/>
          <w:sz w:val="24"/>
        </w:rPr>
        <w:t>860</w:t>
      </w:r>
    </w:p>
    <w:p w14:paraId="34C85566" w14:textId="4C5ADFC8" w:rsidR="00CD5E5E" w:rsidRPr="00737948" w:rsidRDefault="00CD5E5E" w:rsidP="00CD5E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76695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- 1</w:t>
      </w:r>
      <w:r w:rsidR="0076695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</w:t>
      </w:r>
      <w:r w:rsidR="0076695A">
        <w:rPr>
          <w:rFonts w:ascii="Arial" w:hAnsi="Arial" w:cs="Arial"/>
          <w:b/>
          <w:bCs/>
          <w:sz w:val="24"/>
        </w:rPr>
        <w:t>June</w:t>
      </w:r>
      <w:r>
        <w:rPr>
          <w:rFonts w:ascii="Arial" w:hAnsi="Arial" w:cs="Arial"/>
          <w:b/>
          <w:bCs/>
          <w:sz w:val="24"/>
        </w:rPr>
        <w:t>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Prague</w:t>
      </w:r>
      <w:r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Czech Republic</w:t>
      </w:r>
    </w:p>
    <w:p w14:paraId="0480F1B1" w14:textId="77777777" w:rsidR="00CD5E5E" w:rsidRDefault="00CD5E5E" w:rsidP="00CD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4B94A" w14:textId="77777777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5305293E" w14:textId="3D4D39A0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80C15CE" w14:textId="77777777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AD30FD" w14:textId="29334E3F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770E6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69C87514" w14:textId="77777777" w:rsidR="00CD5E5E" w:rsidRDefault="00CD5E5E" w:rsidP="005F65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FC93DD" w14:textId="0B3ACC9E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8B19E7" w:rsidRPr="008B19E7">
        <w:rPr>
          <w:b/>
          <w:i/>
          <w:noProof/>
          <w:sz w:val="28"/>
        </w:rPr>
        <w:t>S5-25</w:t>
      </w:r>
      <w:r w:rsidR="001063C6">
        <w:rPr>
          <w:b/>
          <w:i/>
          <w:noProof/>
          <w:sz w:val="28"/>
        </w:rPr>
        <w:t>3069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7C8BF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Moderator (Nokia)</w:t>
      </w:r>
    </w:p>
    <w:p w14:paraId="49D92DA3" w14:textId="226F7C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7B6336" w:rsidRPr="00B430E4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aspects of 5G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EE6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147094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</w:t>
      </w:r>
      <w:r w:rsidR="00A0475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OAM_Ph</w:t>
      </w:r>
      <w:r w:rsidR="007B6336" w:rsidRPr="00D959DE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4</w:t>
      </w:r>
    </w:p>
    <w:p w14:paraId="18C69795" w14:textId="238B028E" w:rsidR="001E489F" w:rsidRDefault="001E489F" w:rsidP="001E489F">
      <w:pPr>
        <w:pStyle w:val="Guidance"/>
      </w:pPr>
    </w:p>
    <w:p w14:paraId="15B1DB90" w14:textId="11D0B14C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6913"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6736298F" w14:textId="77777777" w:rsidR="008F6913" w:rsidRPr="008F6913" w:rsidRDefault="008F6913" w:rsidP="008F6913">
      <w:pPr>
        <w:rPr>
          <w:lang w:eastAsia="ja-JP"/>
        </w:rPr>
      </w:pP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5C737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E9204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94F0E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B06A75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2A83BB0" w:rsidR="001E489F" w:rsidRPr="00251D80" w:rsidRDefault="001E489F" w:rsidP="005875D6">
            <w:pPr>
              <w:pStyle w:val="TAL"/>
            </w:pP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62A4ADB1" w:rsidR="00C86E6D" w:rsidRPr="0071685A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7AA81E7B" w14:textId="780E9630" w:rsidR="00C86E6D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1EA66167" w14:textId="21F6119E" w:rsidR="00C86E6D" w:rsidRDefault="00C86E6D" w:rsidP="005875D6">
            <w:pPr>
              <w:pStyle w:val="TAL"/>
            </w:pPr>
          </w:p>
        </w:tc>
        <w:tc>
          <w:tcPr>
            <w:tcW w:w="6010" w:type="dxa"/>
          </w:tcPr>
          <w:p w14:paraId="6FF364B0" w14:textId="61695BDD" w:rsidR="00C86E6D" w:rsidRPr="00251D80" w:rsidRDefault="00C86E6D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lastRenderedPageBreak/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2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2"/>
      <w:r w:rsidRPr="002B70CB">
        <w:rPr>
          <w:b/>
          <w:bCs/>
          <w:lang w:eastAsia="ja-JP"/>
        </w:rPr>
        <w:t xml:space="preserve">enhancements to support energy efficiency as a service </w:t>
      </w:r>
      <w:proofErr w:type="gramStart"/>
      <w:r w:rsidRPr="002B70CB">
        <w:rPr>
          <w:b/>
          <w:bCs/>
          <w:iCs/>
          <w:color w:val="000000"/>
          <w:lang w:eastAsia="ja-JP"/>
        </w:rPr>
        <w:t>criteria</w:t>
      </w:r>
      <w:proofErr w:type="gramEnd"/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3" w:name="_Hlk198526770"/>
      <w:r w:rsidRPr="002B70CB">
        <w:rPr>
          <w:b/>
          <w:bCs/>
          <w:lang w:eastAsia="ja-JP"/>
        </w:rPr>
        <w:t xml:space="preserve">3GPP management system </w:t>
      </w:r>
      <w:bookmarkEnd w:id="3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251D80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1585EA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28.</w:t>
            </w:r>
            <w:r w:rsidR="00257CAE" w:rsidRPr="00422BCD">
              <w:rPr>
                <w:i w:val="0"/>
              </w:rPr>
              <w:t>8</w:t>
            </w:r>
            <w:r w:rsidR="00C64A84" w:rsidRPr="00422BCD">
              <w:rPr>
                <w:i w:val="0"/>
              </w:rPr>
              <w:t>85</w:t>
            </w:r>
          </w:p>
        </w:tc>
        <w:tc>
          <w:tcPr>
            <w:tcW w:w="2409" w:type="dxa"/>
          </w:tcPr>
          <w:p w14:paraId="3F9BA4C9" w14:textId="45F02C3B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Study on energy efficiency and energy saving aspects of 5G Advanced 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0D1198" w:rsidRPr="00422BCD">
              <w:rPr>
                <w:i w:val="0"/>
              </w:rPr>
              <w:t>Mar 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4F550502" w14:textId="4D87C0CA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</w:t>
            </w:r>
            <w:r w:rsidR="00FB2A5E">
              <w:rPr>
                <w:i w:val="0"/>
              </w:rPr>
              <w:t>2</w:t>
            </w:r>
          </w:p>
          <w:p w14:paraId="11DE6EB5" w14:textId="6BFBE118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FB2A5E" w:rsidRPr="00422BCD">
              <w:rPr>
                <w:i w:val="0"/>
              </w:rPr>
              <w:t xml:space="preserve">Jun </w:t>
            </w:r>
            <w:r w:rsidR="000D1198" w:rsidRPr="00422BCD">
              <w:rPr>
                <w:i w:val="0"/>
              </w:rPr>
              <w:t>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D49C842" w14:textId="64F3DB08" w:rsidR="00E2405F" w:rsidRPr="00422BCD" w:rsidRDefault="00830AE1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Ashutosh Kaushik (Samsung), ashutosh19.k@samsung.com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DD5902E" w:rsidR="001E489F" w:rsidRDefault="00830AE1" w:rsidP="001E489F">
      <w:r w:rsidRPr="00703489">
        <w:rPr>
          <w:lang w:eastAsia="ko-KR"/>
        </w:rPr>
        <w:t xml:space="preserve">Primary Rapporteur: </w:t>
      </w:r>
      <w:r w:rsidR="00B73A0A" w:rsidRPr="00B73A0A">
        <w:t>Srilakshmi S (Nokia)</w:t>
      </w:r>
      <w:r>
        <w:t>,</w:t>
      </w:r>
      <w:r w:rsidR="00B73A0A" w:rsidRPr="00B73A0A">
        <w:t xml:space="preserve"> </w:t>
      </w:r>
      <w:hyperlink r:id="rId17" w:history="1">
        <w:r w:rsidRPr="002A5E53">
          <w:rPr>
            <w:rStyle w:val="Hyperlink"/>
          </w:rPr>
          <w:t>srilakshmi.s@nokia.com</w:t>
        </w:r>
      </w:hyperlink>
    </w:p>
    <w:p w14:paraId="7F48258D" w14:textId="77777777" w:rsidR="00830AE1" w:rsidRPr="00703489" w:rsidRDefault="00830AE1" w:rsidP="00830AE1">
      <w:pPr>
        <w:pStyle w:val="Guidance"/>
        <w:rPr>
          <w:i w:val="0"/>
          <w:color w:val="auto"/>
          <w:lang w:eastAsia="ko-KR"/>
        </w:rPr>
      </w:pPr>
      <w:r w:rsidRPr="00703489">
        <w:rPr>
          <w:i w:val="0"/>
          <w:color w:val="auto"/>
          <w:lang w:eastAsia="ko-KR"/>
        </w:rPr>
        <w:t>Secondary Rapporteur: Ashutosh Kaushik (Samsung), ashutosh19.k@samsung.com</w:t>
      </w:r>
    </w:p>
    <w:p w14:paraId="7B9656CB" w14:textId="77777777" w:rsidR="00830AE1" w:rsidRPr="00830AE1" w:rsidRDefault="00830AE1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r w:rsidRPr="00B24FCC">
              <w:rPr>
                <w:rFonts w:cs="Arial" w:hint="eastAsia"/>
                <w:szCs w:val="18"/>
              </w:rPr>
              <w:t>AsiaInfo</w:t>
            </w:r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8F134" w14:textId="77777777" w:rsidR="0083299B" w:rsidRDefault="0083299B">
      <w:r>
        <w:separator/>
      </w:r>
    </w:p>
  </w:endnote>
  <w:endnote w:type="continuationSeparator" w:id="0">
    <w:p w14:paraId="116F3DF5" w14:textId="77777777" w:rsidR="0083299B" w:rsidRDefault="0083299B">
      <w:r>
        <w:continuationSeparator/>
      </w:r>
    </w:p>
  </w:endnote>
  <w:endnote w:type="continuationNotice" w:id="1">
    <w:p w14:paraId="256DE483" w14:textId="77777777" w:rsidR="0083299B" w:rsidRDefault="0083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2DA78" w14:textId="77777777" w:rsidR="0083299B" w:rsidRDefault="0083299B">
      <w:r>
        <w:separator/>
      </w:r>
    </w:p>
  </w:footnote>
  <w:footnote w:type="continuationSeparator" w:id="0">
    <w:p w14:paraId="042A5622" w14:textId="77777777" w:rsidR="0083299B" w:rsidRDefault="0083299B">
      <w:r>
        <w:continuationSeparator/>
      </w:r>
    </w:p>
  </w:footnote>
  <w:footnote w:type="continuationNotice" w:id="1">
    <w:p w14:paraId="45C018D8" w14:textId="77777777" w:rsidR="0083299B" w:rsidRDefault="008329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NKgFANR2nlAtAAAA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4C9E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2731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240F1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57CAE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BC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3D62"/>
    <w:rsid w:val="004C4C9B"/>
    <w:rsid w:val="004C568F"/>
    <w:rsid w:val="004D2FA0"/>
    <w:rsid w:val="004D42D2"/>
    <w:rsid w:val="004E1010"/>
    <w:rsid w:val="004F096F"/>
    <w:rsid w:val="004F165A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57A59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760"/>
    <w:rsid w:val="00656F98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B80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1D4F"/>
    <w:rsid w:val="00756BBB"/>
    <w:rsid w:val="00761952"/>
    <w:rsid w:val="00761B9B"/>
    <w:rsid w:val="00762474"/>
    <w:rsid w:val="0076439E"/>
    <w:rsid w:val="0076695A"/>
    <w:rsid w:val="00770E6B"/>
    <w:rsid w:val="00772D71"/>
    <w:rsid w:val="007814A8"/>
    <w:rsid w:val="00781A62"/>
    <w:rsid w:val="00781F2F"/>
    <w:rsid w:val="00783C0E"/>
    <w:rsid w:val="007861B8"/>
    <w:rsid w:val="00787383"/>
    <w:rsid w:val="00791B51"/>
    <w:rsid w:val="0079305C"/>
    <w:rsid w:val="00795AD1"/>
    <w:rsid w:val="007A7EBF"/>
    <w:rsid w:val="007B5456"/>
    <w:rsid w:val="007B5CB7"/>
    <w:rsid w:val="007B5F65"/>
    <w:rsid w:val="007B6336"/>
    <w:rsid w:val="007C31B7"/>
    <w:rsid w:val="007C7351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0AE1"/>
    <w:rsid w:val="00831057"/>
    <w:rsid w:val="0083299B"/>
    <w:rsid w:val="00832C13"/>
    <w:rsid w:val="00837EF8"/>
    <w:rsid w:val="0084119C"/>
    <w:rsid w:val="00850CD4"/>
    <w:rsid w:val="00854A49"/>
    <w:rsid w:val="008565D9"/>
    <w:rsid w:val="00856BB1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6913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4338"/>
    <w:rsid w:val="00964618"/>
    <w:rsid w:val="009669A4"/>
    <w:rsid w:val="00970864"/>
    <w:rsid w:val="009736D5"/>
    <w:rsid w:val="00974EDF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04755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A64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C5CA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3D86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3A0A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B46"/>
    <w:rsid w:val="00C505EB"/>
    <w:rsid w:val="00C52914"/>
    <w:rsid w:val="00C5567D"/>
    <w:rsid w:val="00C63F06"/>
    <w:rsid w:val="00C64A84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D5E5E"/>
    <w:rsid w:val="00CE222E"/>
    <w:rsid w:val="00CE7F20"/>
    <w:rsid w:val="00CF674D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41B8"/>
    <w:rsid w:val="00FA45EB"/>
    <w:rsid w:val="00FA5FA5"/>
    <w:rsid w:val="00FA6721"/>
    <w:rsid w:val="00FA7365"/>
    <w:rsid w:val="00FA79A7"/>
    <w:rsid w:val="00FB0681"/>
    <w:rsid w:val="00FB2A5E"/>
    <w:rsid w:val="00FC643D"/>
    <w:rsid w:val="00FD1DAF"/>
    <w:rsid w:val="00FD623B"/>
    <w:rsid w:val="00FD71D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rilakshmi.s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8C294EC-AA69-481F-B5FD-A71B0C70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34</cp:revision>
  <cp:lastPrinted>2001-04-23T09:30:00Z</cp:lastPrinted>
  <dcterms:created xsi:type="dcterms:W3CDTF">2025-05-21T11:42:00Z</dcterms:created>
  <dcterms:modified xsi:type="dcterms:W3CDTF">2025-06-13T11:23:00Z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